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6D3701CD" w:rsidR="009D2D97" w:rsidRPr="002701FC" w:rsidRDefault="000525EB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杵築市長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</w:t>
      </w:r>
      <w:r>
        <w:rPr>
          <w:rFonts w:hAnsi="ＭＳ 明朝" w:cs="MS-Mincho" w:hint="eastAsia"/>
          <w:sz w:val="21"/>
          <w:szCs w:val="21"/>
        </w:rPr>
        <w:t>様</w:t>
      </w:r>
    </w:p>
    <w:p w14:paraId="0DBC9E63" w14:textId="1CAC8445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3561F3">
        <w:rPr>
          <w:rFonts w:hAnsi="ＭＳ 明朝" w:cs="MS-Mincho" w:hint="eastAsia"/>
          <w:sz w:val="18"/>
          <w:szCs w:val="18"/>
        </w:rPr>
        <w:t>な</w:t>
      </w:r>
      <w:r w:rsidR="00416E8D">
        <w:rPr>
          <w:rFonts w:hAnsi="ＭＳ 明朝" w:cs="MS-Mincho" w:hint="eastAsia"/>
          <w:sz w:val="18"/>
          <w:szCs w:val="18"/>
        </w:rPr>
        <w:t>つ</w:t>
      </w:r>
      <w:r w:rsidR="003561F3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F57A" w14:textId="77777777" w:rsidR="00001BA3" w:rsidRDefault="00001BA3" w:rsidP="00B778DB">
      <w:r>
        <w:separator/>
      </w:r>
    </w:p>
  </w:endnote>
  <w:endnote w:type="continuationSeparator" w:id="0">
    <w:p w14:paraId="4447523D" w14:textId="77777777" w:rsidR="00001BA3" w:rsidRDefault="00001BA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C35A" w14:textId="77777777" w:rsidR="00001BA3" w:rsidRDefault="00001BA3" w:rsidP="00B778DB">
      <w:r>
        <w:separator/>
      </w:r>
    </w:p>
  </w:footnote>
  <w:footnote w:type="continuationSeparator" w:id="0">
    <w:p w14:paraId="1EA5A322" w14:textId="77777777" w:rsidR="00001BA3" w:rsidRDefault="00001BA3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1BA3"/>
    <w:rsid w:val="00003EB7"/>
    <w:rsid w:val="00005632"/>
    <w:rsid w:val="00020A02"/>
    <w:rsid w:val="000210F7"/>
    <w:rsid w:val="00021708"/>
    <w:rsid w:val="00022439"/>
    <w:rsid w:val="0002582E"/>
    <w:rsid w:val="00027F81"/>
    <w:rsid w:val="00031291"/>
    <w:rsid w:val="00034A28"/>
    <w:rsid w:val="00050005"/>
    <w:rsid w:val="000525EB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0D9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61F3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16E8D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5C5C"/>
    <w:rsid w:val="005F6213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44BF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0913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096C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2E4C"/>
    <w:rsid w:val="00EB7FC6"/>
    <w:rsid w:val="00ED2869"/>
    <w:rsid w:val="00ED6A62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001046 阿南　雄大</cp:lastModifiedBy>
  <cp:revision>5</cp:revision>
  <cp:lastPrinted>2026-04-20T01:44:00Z</cp:lastPrinted>
  <dcterms:created xsi:type="dcterms:W3CDTF">2026-02-19T23:57:00Z</dcterms:created>
  <dcterms:modified xsi:type="dcterms:W3CDTF">2026-06-16T06:30:00Z</dcterms:modified>
</cp:coreProperties>
</file>